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324" w:rsidRDefault="007411BB" w:rsidP="00B4632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3296">
        <w:rPr>
          <w:rFonts w:ascii="Times New Roman" w:hAnsi="Times New Roman" w:cs="Times New Roman"/>
          <w:b/>
          <w:sz w:val="36"/>
          <w:szCs w:val="36"/>
        </w:rPr>
        <w:t xml:space="preserve">Категории абитуриентов, зачисляемых без </w:t>
      </w:r>
      <w:r w:rsidR="00646904">
        <w:rPr>
          <w:rFonts w:ascii="Times New Roman" w:hAnsi="Times New Roman" w:cs="Times New Roman"/>
          <w:b/>
          <w:sz w:val="36"/>
          <w:szCs w:val="36"/>
        </w:rPr>
        <w:t>вступительных испытаний</w:t>
      </w:r>
      <w:r w:rsidRPr="00BD3296">
        <w:rPr>
          <w:rFonts w:ascii="Times New Roman" w:hAnsi="Times New Roman" w:cs="Times New Roman"/>
          <w:b/>
          <w:sz w:val="36"/>
          <w:szCs w:val="36"/>
        </w:rPr>
        <w:t xml:space="preserve"> и вне конкурса</w:t>
      </w:r>
    </w:p>
    <w:p w:rsidR="00E906AB" w:rsidRPr="00E906AB" w:rsidRDefault="00E906AB" w:rsidP="00B4632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факультет радиофизики и компьютерных технологий</w:t>
      </w:r>
    </w:p>
    <w:tbl>
      <w:tblPr>
        <w:tblStyle w:val="a3"/>
        <w:tblW w:w="15358" w:type="dxa"/>
        <w:tblLook w:val="04A0" w:firstRow="1" w:lastRow="0" w:firstColumn="1" w:lastColumn="0" w:noHBand="0" w:noVBand="1"/>
      </w:tblPr>
      <w:tblGrid>
        <w:gridCol w:w="2019"/>
        <w:gridCol w:w="3042"/>
        <w:gridCol w:w="5131"/>
        <w:gridCol w:w="5166"/>
      </w:tblGrid>
      <w:tr w:rsidR="00D93217" w:rsidRPr="00721939" w:rsidTr="00837711">
        <w:trPr>
          <w:trHeight w:val="559"/>
          <w:tblHeader/>
        </w:trPr>
        <w:tc>
          <w:tcPr>
            <w:tcW w:w="2019" w:type="dxa"/>
            <w:vAlign w:val="center"/>
          </w:tcPr>
          <w:p w:rsidR="00A24DB7" w:rsidRPr="00721939" w:rsidRDefault="00A24DB7" w:rsidP="00C73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конкурса</w:t>
            </w:r>
          </w:p>
        </w:tc>
        <w:tc>
          <w:tcPr>
            <w:tcW w:w="3042" w:type="dxa"/>
            <w:vAlign w:val="center"/>
          </w:tcPr>
          <w:p w:rsidR="00A24DB7" w:rsidRPr="00721939" w:rsidRDefault="00A24DB7" w:rsidP="00C73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абитуриентов</w:t>
            </w:r>
          </w:p>
        </w:tc>
        <w:tc>
          <w:tcPr>
            <w:tcW w:w="5131" w:type="dxa"/>
            <w:vAlign w:val="center"/>
          </w:tcPr>
          <w:p w:rsidR="00A24DB7" w:rsidRPr="00721939" w:rsidRDefault="00C73047" w:rsidP="00C73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Зачисление</w:t>
            </w:r>
          </w:p>
        </w:tc>
        <w:tc>
          <w:tcPr>
            <w:tcW w:w="5166" w:type="dxa"/>
            <w:vAlign w:val="center"/>
          </w:tcPr>
          <w:p w:rsidR="00A24DB7" w:rsidRPr="007511A0" w:rsidRDefault="007511A0" w:rsidP="00C73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1A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</w:t>
            </w:r>
          </w:p>
        </w:tc>
      </w:tr>
      <w:tr w:rsidR="00481B7C" w:rsidRPr="00721939" w:rsidTr="00D93217">
        <w:trPr>
          <w:trHeight w:val="2113"/>
        </w:trPr>
        <w:tc>
          <w:tcPr>
            <w:tcW w:w="2019" w:type="dxa"/>
            <w:vMerge w:val="restart"/>
            <w:vAlign w:val="center"/>
          </w:tcPr>
          <w:p w:rsidR="00481B7C" w:rsidRPr="00440470" w:rsidRDefault="00481B7C" w:rsidP="00A24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470">
              <w:rPr>
                <w:rFonts w:ascii="Times New Roman" w:hAnsi="Times New Roman" w:cs="Times New Roman"/>
                <w:b/>
                <w:sz w:val="24"/>
                <w:szCs w:val="24"/>
              </w:rPr>
              <w:t>Без вступительных испытаний</w:t>
            </w:r>
          </w:p>
          <w:p w:rsidR="00481B7C" w:rsidRPr="00440470" w:rsidRDefault="00440470" w:rsidP="00A04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470">
              <w:rPr>
                <w:rFonts w:ascii="Times New Roman" w:hAnsi="Times New Roman" w:cs="Times New Roman"/>
                <w:b/>
                <w:sz w:val="24"/>
                <w:szCs w:val="24"/>
              </w:rPr>
              <w:t>(в т.ч. с договором о целевой подготовке специалиста)</w:t>
            </w:r>
          </w:p>
          <w:p w:rsidR="00481B7C" w:rsidRPr="00336427" w:rsidRDefault="00336427" w:rsidP="00DE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27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  <w:r w:rsidR="00DE1BA4">
              <w:rPr>
                <w:rFonts w:ascii="Times New Roman" w:hAnsi="Times New Roman" w:cs="Times New Roman"/>
                <w:sz w:val="24"/>
                <w:szCs w:val="24"/>
              </w:rPr>
              <w:t>3, 2</w:t>
            </w:r>
            <w:r w:rsidRPr="00336427">
              <w:rPr>
                <w:rFonts w:ascii="Times New Roman" w:hAnsi="Times New Roman" w:cs="Times New Roman"/>
                <w:sz w:val="24"/>
                <w:szCs w:val="24"/>
              </w:rPr>
              <w:t>4 ПП</w:t>
            </w:r>
          </w:p>
        </w:tc>
        <w:tc>
          <w:tcPr>
            <w:tcW w:w="3042" w:type="dxa"/>
            <w:vMerge w:val="restart"/>
            <w:vAlign w:val="center"/>
          </w:tcPr>
          <w:p w:rsidR="00440470" w:rsidRDefault="00481B7C" w:rsidP="00A0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1939">
              <w:rPr>
                <w:rFonts w:ascii="Times New Roman" w:hAnsi="Times New Roman" w:cs="Times New Roman"/>
                <w:sz w:val="24"/>
                <w:szCs w:val="24"/>
              </w:rPr>
              <w:t xml:space="preserve">обедители </w:t>
            </w:r>
            <w:r w:rsidR="0044047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международных олимпиад </w:t>
            </w:r>
            <w:r w:rsidR="00440470" w:rsidRPr="00440470">
              <w:rPr>
                <w:rFonts w:ascii="Times New Roman" w:hAnsi="Times New Roman" w:cs="Times New Roman"/>
                <w:sz w:val="24"/>
                <w:szCs w:val="24"/>
              </w:rPr>
              <w:t>(дипломы I, II, III степени)</w:t>
            </w:r>
          </w:p>
          <w:p w:rsidR="00440470" w:rsidRDefault="00440470" w:rsidP="00A0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81B7C" w:rsidRDefault="00481B7C" w:rsidP="00A0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9">
              <w:rPr>
                <w:rFonts w:ascii="Times New Roman" w:hAnsi="Times New Roman" w:cs="Times New Roman"/>
                <w:sz w:val="24"/>
                <w:szCs w:val="24"/>
              </w:rPr>
              <w:t>заключительного этапа республиканской олимпиады (дипломы I, II, III степени) по учебным предметам</w:t>
            </w:r>
          </w:p>
          <w:p w:rsidR="00F514E1" w:rsidRPr="00721939" w:rsidRDefault="00F514E1" w:rsidP="00DE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E1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  <w:r w:rsidR="00DE1B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131" w:type="dxa"/>
          </w:tcPr>
          <w:p w:rsidR="00481B7C" w:rsidRDefault="00481B7C" w:rsidP="00FD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939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на специальности, для которых данный предмет определен </w:t>
            </w:r>
            <w:r w:rsidRPr="0072193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предметом профильного испытания</w:t>
            </w:r>
            <w:r w:rsidRPr="007219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14E1" w:rsidRPr="00721939" w:rsidRDefault="00F514E1" w:rsidP="00DE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E1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  <w:r w:rsidR="00DE1B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14E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166" w:type="dxa"/>
          </w:tcPr>
          <w:p w:rsidR="00CC7EE9" w:rsidRDefault="00CC7EE9" w:rsidP="00CC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6AB">
              <w:rPr>
                <w:rFonts w:ascii="Times New Roman" w:hAnsi="Times New Roman" w:cs="Times New Roman"/>
                <w:sz w:val="24"/>
                <w:szCs w:val="24"/>
              </w:rPr>
              <w:t>– радиофизика и информационные технологии</w:t>
            </w:r>
          </w:p>
          <w:p w:rsidR="00CC7EE9" w:rsidRPr="00E906AB" w:rsidRDefault="00CC7EE9" w:rsidP="00CC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3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906AB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  <w:p w:rsidR="00CC7EE9" w:rsidRPr="00E906AB" w:rsidRDefault="00CC7EE9" w:rsidP="00CC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6AB">
              <w:rPr>
                <w:rFonts w:ascii="Times New Roman" w:hAnsi="Times New Roman" w:cs="Times New Roman"/>
                <w:sz w:val="24"/>
                <w:szCs w:val="24"/>
              </w:rPr>
              <w:t>– кибербезопасность</w:t>
            </w:r>
          </w:p>
          <w:p w:rsidR="00481B7C" w:rsidRPr="00721939" w:rsidRDefault="00481B7C" w:rsidP="00CC7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B7C" w:rsidRPr="00721939" w:rsidTr="00D93217">
        <w:trPr>
          <w:trHeight w:val="2116"/>
        </w:trPr>
        <w:tc>
          <w:tcPr>
            <w:tcW w:w="2019" w:type="dxa"/>
            <w:vMerge/>
          </w:tcPr>
          <w:p w:rsidR="00481B7C" w:rsidRPr="00721939" w:rsidRDefault="00481B7C" w:rsidP="00A0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  <w:vAlign w:val="center"/>
          </w:tcPr>
          <w:p w:rsidR="00481B7C" w:rsidRPr="00721939" w:rsidRDefault="00481B7C" w:rsidP="00A0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  <w:vAlign w:val="center"/>
          </w:tcPr>
          <w:p w:rsidR="00481B7C" w:rsidRDefault="00481B7C" w:rsidP="0007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B2E">
              <w:rPr>
                <w:rFonts w:ascii="Times New Roman" w:hAnsi="Times New Roman" w:cs="Times New Roman"/>
                <w:sz w:val="24"/>
                <w:szCs w:val="24"/>
              </w:rPr>
              <w:t>при поступлении на группы специальностей «Математические науки и информатика», «Физические науки» и профиль образования «Техника и технологии» победителей заключительного этапа республиканской олимпиады по информатике и астрономии</w:t>
            </w:r>
          </w:p>
          <w:p w:rsidR="00F514E1" w:rsidRPr="00721939" w:rsidRDefault="00F514E1" w:rsidP="00F51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E1">
              <w:rPr>
                <w:rFonts w:ascii="Times New Roman" w:hAnsi="Times New Roman" w:cs="Times New Roman"/>
                <w:sz w:val="24"/>
                <w:szCs w:val="24"/>
              </w:rPr>
              <w:t>п.24.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481B7C" w:rsidRDefault="0048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6AB">
              <w:rPr>
                <w:rFonts w:ascii="Times New Roman" w:hAnsi="Times New Roman" w:cs="Times New Roman"/>
                <w:sz w:val="24"/>
                <w:szCs w:val="24"/>
              </w:rPr>
              <w:t>- радиофизика и информационные технологии</w:t>
            </w:r>
          </w:p>
          <w:p w:rsidR="00CC7EE9" w:rsidRPr="00E906AB" w:rsidRDefault="00CC7EE9" w:rsidP="00CC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06AB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  <w:p w:rsidR="00CC7EE9" w:rsidRDefault="00CC7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B7C" w:rsidRPr="00721939" w:rsidRDefault="0048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B7C" w:rsidRPr="00721939" w:rsidTr="00F514E1">
        <w:trPr>
          <w:trHeight w:val="412"/>
        </w:trPr>
        <w:tc>
          <w:tcPr>
            <w:tcW w:w="2019" w:type="dxa"/>
            <w:vMerge/>
          </w:tcPr>
          <w:p w:rsidR="00481B7C" w:rsidRPr="00721939" w:rsidRDefault="00481B7C" w:rsidP="00A0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vAlign w:val="center"/>
          </w:tcPr>
          <w:p w:rsidR="00F514E1" w:rsidRPr="00721939" w:rsidRDefault="00481B7C" w:rsidP="00072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B3AC7">
              <w:rPr>
                <w:rFonts w:ascii="Times New Roman" w:hAnsi="Times New Roman" w:cs="Times New Roman"/>
                <w:sz w:val="24"/>
                <w:szCs w:val="24"/>
              </w:rPr>
              <w:t>ица, награжденные в год приема или в течение двух лет, предшествующих году приема, нагрудным знаком «Лаўрэат спецыяльнага фонду Прэзідэнта Рэспублікі Беларусь па сацыяльнай падтрымцы здольных навучэнцаў і студэнтаў»</w:t>
            </w:r>
            <w:r w:rsidR="00072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4E1" w:rsidRPr="00F514E1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  <w:r w:rsidR="00DE1B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14E1" w:rsidRPr="00F51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14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1" w:type="dxa"/>
            <w:vAlign w:val="center"/>
          </w:tcPr>
          <w:p w:rsidR="00481B7C" w:rsidRDefault="00481B7C" w:rsidP="001B3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C7B">
              <w:rPr>
                <w:rFonts w:ascii="Times New Roman" w:hAnsi="Times New Roman" w:cs="Times New Roman"/>
                <w:sz w:val="24"/>
                <w:szCs w:val="24"/>
              </w:rPr>
              <w:t>высокие достижения в отдельных предметных сферах, соответствующих избранной специальности</w:t>
            </w:r>
          </w:p>
        </w:tc>
        <w:tc>
          <w:tcPr>
            <w:tcW w:w="5166" w:type="dxa"/>
          </w:tcPr>
          <w:p w:rsidR="00CC7EE9" w:rsidRDefault="00CC7EE9" w:rsidP="00CC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6AB">
              <w:rPr>
                <w:rFonts w:ascii="Times New Roman" w:hAnsi="Times New Roman" w:cs="Times New Roman"/>
                <w:sz w:val="24"/>
                <w:szCs w:val="24"/>
              </w:rPr>
              <w:t>– радиофизика и информационные технологии</w:t>
            </w:r>
          </w:p>
          <w:p w:rsidR="00CC7EE9" w:rsidRPr="00E906AB" w:rsidRDefault="00CC7EE9" w:rsidP="00CC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3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906AB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  <w:p w:rsidR="00481B7C" w:rsidRPr="00721939" w:rsidRDefault="00CC7EE9" w:rsidP="00CC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6AB">
              <w:rPr>
                <w:rFonts w:ascii="Times New Roman" w:hAnsi="Times New Roman" w:cs="Times New Roman"/>
                <w:sz w:val="24"/>
                <w:szCs w:val="24"/>
              </w:rPr>
              <w:t>– кибербезопасность</w:t>
            </w:r>
          </w:p>
        </w:tc>
      </w:tr>
      <w:tr w:rsidR="00481B7C" w:rsidRPr="00721939" w:rsidTr="00D93217">
        <w:trPr>
          <w:trHeight w:val="658"/>
        </w:trPr>
        <w:tc>
          <w:tcPr>
            <w:tcW w:w="2019" w:type="dxa"/>
            <w:vMerge/>
          </w:tcPr>
          <w:p w:rsidR="00481B7C" w:rsidRPr="00721939" w:rsidRDefault="00481B7C" w:rsidP="00A0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vAlign w:val="center"/>
          </w:tcPr>
          <w:p w:rsidR="00481B7C" w:rsidRDefault="00481B7C" w:rsidP="00A0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9A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(дипломы I, II, III степени) третьего (областного, Минского городского) этапа </w:t>
            </w:r>
            <w:r w:rsidRPr="00436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республиканской олимпиады</w:t>
            </w:r>
            <w:r w:rsidR="00CB6F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1B7C" w:rsidRDefault="00CB6F98" w:rsidP="00CB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1B7C" w:rsidRPr="0043699A">
              <w:rPr>
                <w:rFonts w:ascii="Times New Roman" w:hAnsi="Times New Roman" w:cs="Times New Roman"/>
                <w:sz w:val="24"/>
                <w:szCs w:val="24"/>
              </w:rPr>
              <w:t>ттестат ОСО (золото, серебро), диплом УССО (с отличием)</w:t>
            </w:r>
          </w:p>
          <w:p w:rsidR="00CB6F98" w:rsidRPr="00721939" w:rsidRDefault="00CB6F98" w:rsidP="00DE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98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  <w:r w:rsidR="00DE1B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6F9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1" w:type="dxa"/>
            <w:vAlign w:val="center"/>
          </w:tcPr>
          <w:p w:rsidR="00481B7C" w:rsidRPr="00721939" w:rsidRDefault="00481B7C" w:rsidP="00467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при поступлении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востребованные экономикой специальности</w:t>
            </w:r>
          </w:p>
        </w:tc>
        <w:tc>
          <w:tcPr>
            <w:tcW w:w="5166" w:type="dxa"/>
            <w:vAlign w:val="center"/>
          </w:tcPr>
          <w:p w:rsidR="00481B7C" w:rsidRDefault="00481B7C" w:rsidP="0046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1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6AB">
              <w:rPr>
                <w:rFonts w:ascii="Times New Roman" w:hAnsi="Times New Roman" w:cs="Times New Roman"/>
                <w:sz w:val="24"/>
                <w:szCs w:val="24"/>
              </w:rPr>
              <w:t>радиофизика и информационные технологии</w:t>
            </w:r>
          </w:p>
          <w:p w:rsidR="00481B7C" w:rsidRPr="00721939" w:rsidRDefault="00481B7C" w:rsidP="00467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B7C" w:rsidRPr="00721939" w:rsidTr="00D93217">
        <w:trPr>
          <w:trHeight w:val="658"/>
        </w:trPr>
        <w:tc>
          <w:tcPr>
            <w:tcW w:w="2019" w:type="dxa"/>
            <w:vMerge/>
          </w:tcPr>
          <w:p w:rsidR="00481B7C" w:rsidRPr="00721939" w:rsidRDefault="00481B7C" w:rsidP="00A0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vAlign w:val="center"/>
          </w:tcPr>
          <w:p w:rsidR="00481B7C" w:rsidRDefault="00481B7C" w:rsidP="00A0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детский технопарк</w:t>
            </w:r>
          </w:p>
          <w:p w:rsidR="00CB6F98" w:rsidRPr="00721939" w:rsidRDefault="00CB6F98" w:rsidP="00DE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98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  <w:r w:rsidR="00DE1B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31" w:type="dxa"/>
            <w:vAlign w:val="center"/>
          </w:tcPr>
          <w:p w:rsidR="00481B7C" w:rsidRDefault="00481B7C" w:rsidP="00A6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77">
              <w:rPr>
                <w:rFonts w:ascii="Times New Roman" w:hAnsi="Times New Roman" w:cs="Times New Roman"/>
                <w:sz w:val="24"/>
                <w:szCs w:val="24"/>
              </w:rPr>
              <w:t>–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A77">
              <w:rPr>
                <w:rFonts w:ascii="Times New Roman" w:hAnsi="Times New Roman" w:cs="Times New Roman"/>
                <w:sz w:val="24"/>
                <w:szCs w:val="24"/>
              </w:rPr>
              <w:t>поступлении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специальности профилей «Техника и технологии» и «Естественные науки» по результатам собеседования (при наличии рекомендации наблюдательного совета)</w:t>
            </w:r>
          </w:p>
          <w:p w:rsidR="00B7781D" w:rsidRPr="00721939" w:rsidRDefault="00B7781D" w:rsidP="00CB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</w:tcPr>
          <w:p w:rsidR="00CC7EE9" w:rsidRDefault="00CC7EE9" w:rsidP="00CC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6AB">
              <w:rPr>
                <w:rFonts w:ascii="Times New Roman" w:hAnsi="Times New Roman" w:cs="Times New Roman"/>
                <w:sz w:val="24"/>
                <w:szCs w:val="24"/>
              </w:rPr>
              <w:t>– радиофизика и информационные технологии</w:t>
            </w:r>
          </w:p>
          <w:p w:rsidR="00481B7C" w:rsidRPr="00E906AB" w:rsidRDefault="00481B7C" w:rsidP="00B9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3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906AB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  <w:p w:rsidR="00481B7C" w:rsidRPr="00E906AB" w:rsidRDefault="00481B7C" w:rsidP="00B9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6AB">
              <w:rPr>
                <w:rFonts w:ascii="Times New Roman" w:hAnsi="Times New Roman" w:cs="Times New Roman"/>
                <w:sz w:val="24"/>
                <w:szCs w:val="24"/>
              </w:rPr>
              <w:t>– кибербезопасность</w:t>
            </w:r>
          </w:p>
          <w:p w:rsidR="00481B7C" w:rsidRPr="00721939" w:rsidRDefault="00481B7C" w:rsidP="00CC7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B7C" w:rsidRPr="00721939" w:rsidTr="00D93217">
        <w:trPr>
          <w:trHeight w:val="658"/>
        </w:trPr>
        <w:tc>
          <w:tcPr>
            <w:tcW w:w="2019" w:type="dxa"/>
            <w:vMerge/>
          </w:tcPr>
          <w:p w:rsidR="00481B7C" w:rsidRPr="00721939" w:rsidRDefault="00481B7C" w:rsidP="00A0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vAlign w:val="center"/>
          </w:tcPr>
          <w:p w:rsidR="00481B7C" w:rsidRDefault="00481B7C" w:rsidP="00A0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 в Российской Федерации</w:t>
            </w:r>
          </w:p>
          <w:p w:rsidR="00CB6F98" w:rsidRPr="00721939" w:rsidRDefault="00CB6F98" w:rsidP="00DE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98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  <w:r w:rsidR="00DE1B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6F9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1" w:type="dxa"/>
            <w:vAlign w:val="center"/>
          </w:tcPr>
          <w:p w:rsidR="00481B7C" w:rsidRPr="00721939" w:rsidRDefault="00481B7C" w:rsidP="002D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C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поступлении на платной основе (в количестве до 20 процентов от цифр приема)</w:t>
            </w:r>
          </w:p>
        </w:tc>
        <w:tc>
          <w:tcPr>
            <w:tcW w:w="5166" w:type="dxa"/>
          </w:tcPr>
          <w:p w:rsidR="00481B7C" w:rsidRPr="00721939" w:rsidRDefault="0075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все специальности</w:t>
            </w:r>
          </w:p>
        </w:tc>
      </w:tr>
      <w:tr w:rsidR="00481B7C" w:rsidRPr="00721939" w:rsidTr="00D93217">
        <w:trPr>
          <w:trHeight w:val="658"/>
        </w:trPr>
        <w:tc>
          <w:tcPr>
            <w:tcW w:w="2019" w:type="dxa"/>
            <w:vMerge/>
          </w:tcPr>
          <w:p w:rsidR="00481B7C" w:rsidRPr="00721939" w:rsidRDefault="00481B7C" w:rsidP="00A0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vAlign w:val="center"/>
          </w:tcPr>
          <w:p w:rsidR="00481B7C" w:rsidRDefault="00481B7C" w:rsidP="00A0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БГУ</w:t>
            </w:r>
          </w:p>
          <w:p w:rsidR="00322865" w:rsidRPr="00721939" w:rsidRDefault="00322865" w:rsidP="00DE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5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  <w:r w:rsidR="00DE1B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286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DE1B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1" w:type="dxa"/>
            <w:vAlign w:val="center"/>
          </w:tcPr>
          <w:p w:rsidR="00481B7C" w:rsidRPr="00721939" w:rsidRDefault="00481B7C" w:rsidP="0048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B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поступлении в БГУ (при наличии в документе об образовании отметок не ниже 9 баллов по учебным предметам, соответствующим </w:t>
            </w:r>
            <w:r w:rsidRPr="00CC7EE9">
              <w:rPr>
                <w:rFonts w:ascii="Times New Roman" w:hAnsi="Times New Roman" w:cs="Times New Roman"/>
                <w:b/>
                <w:sz w:val="24"/>
                <w:szCs w:val="24"/>
              </w:rPr>
              <w:t>пре</w:t>
            </w:r>
            <w:bookmarkStart w:id="0" w:name="_GoBack"/>
            <w:bookmarkEnd w:id="0"/>
            <w:r w:rsidRPr="00CC7EE9">
              <w:rPr>
                <w:rFonts w:ascii="Times New Roman" w:hAnsi="Times New Roman" w:cs="Times New Roman"/>
                <w:b/>
                <w:sz w:val="24"/>
                <w:szCs w:val="24"/>
              </w:rPr>
              <w:t>дметам профильных испытаний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отметок не ниже 8 по всем остальным предметам)</w:t>
            </w:r>
          </w:p>
        </w:tc>
        <w:tc>
          <w:tcPr>
            <w:tcW w:w="5166" w:type="dxa"/>
          </w:tcPr>
          <w:p w:rsidR="00CC7EE9" w:rsidRDefault="00CC7EE9" w:rsidP="00CC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6AB">
              <w:rPr>
                <w:rFonts w:ascii="Times New Roman" w:hAnsi="Times New Roman" w:cs="Times New Roman"/>
                <w:sz w:val="24"/>
                <w:szCs w:val="24"/>
              </w:rPr>
              <w:t>– радиофизика и информационные технологии</w:t>
            </w:r>
          </w:p>
          <w:p w:rsidR="00CC7EE9" w:rsidRPr="00E906AB" w:rsidRDefault="00CC7EE9" w:rsidP="00CC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3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906AB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  <w:p w:rsidR="00CC7EE9" w:rsidRPr="00E906AB" w:rsidRDefault="00CC7EE9" w:rsidP="00CC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6AB">
              <w:rPr>
                <w:rFonts w:ascii="Times New Roman" w:hAnsi="Times New Roman" w:cs="Times New Roman"/>
                <w:sz w:val="24"/>
                <w:szCs w:val="24"/>
              </w:rPr>
              <w:t>– кибербезопасность</w:t>
            </w:r>
          </w:p>
          <w:p w:rsidR="00FB6C32" w:rsidRPr="00721939" w:rsidRDefault="00FB6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3D0" w:rsidTr="00DC5DAD">
        <w:trPr>
          <w:trHeight w:val="764"/>
        </w:trPr>
        <w:tc>
          <w:tcPr>
            <w:tcW w:w="2019" w:type="dxa"/>
            <w:vMerge w:val="restart"/>
            <w:vAlign w:val="center"/>
          </w:tcPr>
          <w:p w:rsidR="001453D0" w:rsidRDefault="001453D0" w:rsidP="00332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BA">
              <w:rPr>
                <w:rFonts w:ascii="Times New Roman" w:hAnsi="Times New Roman" w:cs="Times New Roman"/>
                <w:b/>
                <w:sz w:val="24"/>
                <w:szCs w:val="24"/>
              </w:rPr>
              <w:t>Высший балл для оценки резул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ьтатов вступительного испытания</w:t>
            </w:r>
          </w:p>
          <w:p w:rsidR="001453D0" w:rsidRPr="00336427" w:rsidRDefault="001453D0" w:rsidP="0033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27">
              <w:rPr>
                <w:rFonts w:ascii="Times New Roman" w:hAnsi="Times New Roman" w:cs="Times New Roman"/>
                <w:sz w:val="24"/>
                <w:szCs w:val="24"/>
              </w:rPr>
              <w:t>п.25 ПП</w:t>
            </w:r>
          </w:p>
        </w:tc>
        <w:tc>
          <w:tcPr>
            <w:tcW w:w="3042" w:type="dxa"/>
            <w:vMerge w:val="restart"/>
            <w:vAlign w:val="center"/>
          </w:tcPr>
          <w:p w:rsidR="001453D0" w:rsidRPr="00101BE9" w:rsidRDefault="001453D0" w:rsidP="00101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9">
              <w:rPr>
                <w:rFonts w:ascii="Times New Roman" w:hAnsi="Times New Roman" w:cs="Times New Roman"/>
                <w:sz w:val="24"/>
                <w:szCs w:val="24"/>
              </w:rPr>
              <w:t>Победители заключительного этапа республиканской олимпиады</w:t>
            </w:r>
            <w:r w:rsidR="00322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939">
              <w:rPr>
                <w:rFonts w:ascii="Times New Roman" w:hAnsi="Times New Roman" w:cs="Times New Roman"/>
                <w:sz w:val="24"/>
                <w:szCs w:val="24"/>
              </w:rPr>
              <w:t>(дипломы I, II, III степени) по учебным предметам</w:t>
            </w:r>
            <w:r w:rsidR="00322865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101BE9">
              <w:rPr>
                <w:rFonts w:ascii="Times New Roman" w:hAnsi="Times New Roman" w:cs="Times New Roman"/>
                <w:sz w:val="24"/>
                <w:szCs w:val="24"/>
              </w:rPr>
              <w:t xml:space="preserve">обедители </w:t>
            </w:r>
            <w:r w:rsidR="00322865">
              <w:rPr>
                <w:rFonts w:ascii="Times New Roman" w:hAnsi="Times New Roman" w:cs="Times New Roman"/>
                <w:sz w:val="24"/>
                <w:szCs w:val="24"/>
              </w:rPr>
              <w:t>третьего этапа</w:t>
            </w:r>
          </w:p>
          <w:p w:rsidR="001453D0" w:rsidRPr="00721939" w:rsidRDefault="001453D0" w:rsidP="00101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E9">
              <w:rPr>
                <w:rFonts w:ascii="Times New Roman" w:hAnsi="Times New Roman" w:cs="Times New Roman"/>
                <w:sz w:val="24"/>
                <w:szCs w:val="24"/>
              </w:rPr>
              <w:t>(диплом I степени)</w:t>
            </w:r>
          </w:p>
        </w:tc>
        <w:tc>
          <w:tcPr>
            <w:tcW w:w="5131" w:type="dxa"/>
            <w:vAlign w:val="center"/>
          </w:tcPr>
          <w:p w:rsidR="001453D0" w:rsidRPr="00E906AB" w:rsidRDefault="001453D0" w:rsidP="00322865">
            <w:pPr>
              <w:jc w:val="both"/>
            </w:pPr>
            <w:r w:rsidRPr="00E906AB">
              <w:rPr>
                <w:rFonts w:ascii="Times New Roman" w:hAnsi="Times New Roman" w:cs="Times New Roman"/>
                <w:sz w:val="24"/>
                <w:szCs w:val="24"/>
              </w:rPr>
              <w:t>– выставляется 100 баллов по соответствующему предмету</w:t>
            </w:r>
            <w:r w:rsidR="00322865" w:rsidRPr="00E906AB">
              <w:rPr>
                <w:rFonts w:ascii="Times New Roman" w:hAnsi="Times New Roman" w:cs="Times New Roman"/>
                <w:sz w:val="24"/>
                <w:szCs w:val="24"/>
              </w:rPr>
              <w:t xml:space="preserve"> (п.25.1)</w:t>
            </w:r>
          </w:p>
        </w:tc>
        <w:tc>
          <w:tcPr>
            <w:tcW w:w="5166" w:type="dxa"/>
            <w:vMerge w:val="restart"/>
          </w:tcPr>
          <w:p w:rsidR="00CC7EE9" w:rsidRDefault="00CC7EE9" w:rsidP="00CC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6AB">
              <w:rPr>
                <w:rFonts w:ascii="Times New Roman" w:hAnsi="Times New Roman" w:cs="Times New Roman"/>
                <w:sz w:val="24"/>
                <w:szCs w:val="24"/>
              </w:rPr>
              <w:t>– радиофизика и информационные технологии</w:t>
            </w:r>
          </w:p>
          <w:p w:rsidR="00CC7EE9" w:rsidRPr="00E906AB" w:rsidRDefault="00CC7EE9" w:rsidP="00CC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3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906AB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  <w:p w:rsidR="00CC7EE9" w:rsidRPr="00E906AB" w:rsidRDefault="00CC7EE9" w:rsidP="00CC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6AB">
              <w:rPr>
                <w:rFonts w:ascii="Times New Roman" w:hAnsi="Times New Roman" w:cs="Times New Roman"/>
                <w:sz w:val="24"/>
                <w:szCs w:val="24"/>
              </w:rPr>
              <w:t>– кибербезопасность</w:t>
            </w:r>
          </w:p>
          <w:p w:rsidR="001453D0" w:rsidRDefault="001453D0"/>
        </w:tc>
      </w:tr>
      <w:tr w:rsidR="001453D0" w:rsidTr="00D93217">
        <w:trPr>
          <w:trHeight w:val="992"/>
        </w:trPr>
        <w:tc>
          <w:tcPr>
            <w:tcW w:w="2019" w:type="dxa"/>
            <w:vMerge/>
            <w:vAlign w:val="center"/>
          </w:tcPr>
          <w:p w:rsidR="001453D0" w:rsidRPr="00332EBA" w:rsidRDefault="001453D0" w:rsidP="00332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  <w:vMerge/>
            <w:vAlign w:val="center"/>
          </w:tcPr>
          <w:p w:rsidR="001453D0" w:rsidRPr="00721939" w:rsidRDefault="001453D0" w:rsidP="00A0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1453D0" w:rsidRPr="00E906AB" w:rsidRDefault="001453D0" w:rsidP="00322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AB">
              <w:rPr>
                <w:rFonts w:ascii="Times New Roman" w:hAnsi="Times New Roman" w:cs="Times New Roman"/>
                <w:sz w:val="24"/>
                <w:szCs w:val="24"/>
              </w:rPr>
              <w:t>– выставляется 100 баллов по учебному предмету «Физика», победителям олимпиады по информатике и астрономии</w:t>
            </w:r>
            <w:r w:rsidR="00322865" w:rsidRPr="00E906AB">
              <w:rPr>
                <w:rFonts w:ascii="Times New Roman" w:hAnsi="Times New Roman" w:cs="Times New Roman"/>
                <w:sz w:val="24"/>
                <w:szCs w:val="24"/>
              </w:rPr>
              <w:t xml:space="preserve"> (п.25.3)</w:t>
            </w:r>
          </w:p>
        </w:tc>
        <w:tc>
          <w:tcPr>
            <w:tcW w:w="5166" w:type="dxa"/>
            <w:vMerge/>
          </w:tcPr>
          <w:p w:rsidR="001453D0" w:rsidRDefault="001453D0"/>
        </w:tc>
      </w:tr>
      <w:tr w:rsidR="002370D4" w:rsidTr="00DC5DAD">
        <w:trPr>
          <w:cantSplit/>
        </w:trPr>
        <w:tc>
          <w:tcPr>
            <w:tcW w:w="2019" w:type="dxa"/>
            <w:vMerge w:val="restart"/>
          </w:tcPr>
          <w:p w:rsidR="002370D4" w:rsidRPr="00473FFB" w:rsidRDefault="002370D4" w:rsidP="0047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FFB">
              <w:rPr>
                <w:rFonts w:ascii="Times New Roman" w:hAnsi="Times New Roman" w:cs="Times New Roman"/>
                <w:b/>
                <w:sz w:val="24"/>
                <w:szCs w:val="24"/>
              </w:rPr>
              <w:t>Вне конкурса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 наличии в документе об образовании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отметок не ниже 6 баллов по предметам вступительных испытаний)</w:t>
            </w:r>
          </w:p>
          <w:p w:rsidR="002370D4" w:rsidRPr="006858D4" w:rsidRDefault="002370D4" w:rsidP="00473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D4">
              <w:rPr>
                <w:rFonts w:ascii="Times New Roman" w:hAnsi="Times New Roman" w:cs="Times New Roman"/>
                <w:sz w:val="24"/>
                <w:szCs w:val="24"/>
              </w:rPr>
              <w:t>п.26 ПП</w:t>
            </w:r>
          </w:p>
        </w:tc>
        <w:tc>
          <w:tcPr>
            <w:tcW w:w="3042" w:type="dxa"/>
            <w:vAlign w:val="center"/>
          </w:tcPr>
          <w:p w:rsidR="002370D4" w:rsidRDefault="002370D4" w:rsidP="0046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Дети-сироты и дети, оставшиеся без попечения родителей</w:t>
            </w:r>
          </w:p>
          <w:p w:rsidR="00151EC0" w:rsidRPr="00473FFB" w:rsidRDefault="00151EC0" w:rsidP="0015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0">
              <w:rPr>
                <w:rFonts w:ascii="Times New Roman" w:hAnsi="Times New Roman" w:cs="Times New Roman"/>
                <w:sz w:val="24"/>
                <w:szCs w:val="24"/>
              </w:rPr>
              <w:t>(п.2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1EC0">
              <w:rPr>
                <w:rFonts w:ascii="Times New Roman" w:hAnsi="Times New Roman" w:cs="Times New Roman"/>
                <w:sz w:val="24"/>
                <w:szCs w:val="24"/>
              </w:rPr>
              <w:t>.1)</w:t>
            </w:r>
          </w:p>
        </w:tc>
        <w:tc>
          <w:tcPr>
            <w:tcW w:w="5131" w:type="dxa"/>
          </w:tcPr>
          <w:p w:rsidR="002370D4" w:rsidRPr="00473FFB" w:rsidRDefault="002370D4" w:rsidP="00714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2">
              <w:rPr>
                <w:rFonts w:ascii="Times New Roman" w:hAnsi="Times New Roman" w:cs="Times New Roman"/>
                <w:sz w:val="24"/>
                <w:szCs w:val="24"/>
              </w:rPr>
              <w:t>– при поступлении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специальности, (в количестве до 30 процентов от контрольных цифр (цифр приема)</w:t>
            </w:r>
          </w:p>
        </w:tc>
        <w:tc>
          <w:tcPr>
            <w:tcW w:w="5166" w:type="dxa"/>
          </w:tcPr>
          <w:p w:rsidR="00CC7EE9" w:rsidRDefault="00CC7EE9" w:rsidP="00CC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6AB">
              <w:rPr>
                <w:rFonts w:ascii="Times New Roman" w:hAnsi="Times New Roman" w:cs="Times New Roman"/>
                <w:sz w:val="24"/>
                <w:szCs w:val="24"/>
              </w:rPr>
              <w:t>– радиофизика и информационные технологии</w:t>
            </w:r>
          </w:p>
          <w:p w:rsidR="00CC7EE9" w:rsidRPr="00E906AB" w:rsidRDefault="00CC7EE9" w:rsidP="00CC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3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906AB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  <w:p w:rsidR="00CC7EE9" w:rsidRPr="00E906AB" w:rsidRDefault="00CC7EE9" w:rsidP="00CC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6AB">
              <w:rPr>
                <w:rFonts w:ascii="Times New Roman" w:hAnsi="Times New Roman" w:cs="Times New Roman"/>
                <w:sz w:val="24"/>
                <w:szCs w:val="24"/>
              </w:rPr>
              <w:t>– кибербезопасность</w:t>
            </w:r>
          </w:p>
          <w:p w:rsidR="002370D4" w:rsidRPr="00473FFB" w:rsidRDefault="00237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0D4" w:rsidTr="00D93217">
        <w:tc>
          <w:tcPr>
            <w:tcW w:w="2019" w:type="dxa"/>
            <w:vMerge/>
          </w:tcPr>
          <w:p w:rsidR="002370D4" w:rsidRPr="00473FFB" w:rsidRDefault="00237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2370D4" w:rsidRDefault="002370D4" w:rsidP="0046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заключительного этапа республиканской олимпиады, награжденные похвальным листом</w:t>
            </w:r>
          </w:p>
          <w:p w:rsidR="00151EC0" w:rsidRPr="00473FFB" w:rsidRDefault="00151EC0" w:rsidP="0015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0">
              <w:rPr>
                <w:rFonts w:ascii="Times New Roman" w:hAnsi="Times New Roman" w:cs="Times New Roman"/>
                <w:sz w:val="24"/>
                <w:szCs w:val="24"/>
              </w:rPr>
              <w:t>(п.2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1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1E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1" w:type="dxa"/>
            <w:vAlign w:val="center"/>
          </w:tcPr>
          <w:p w:rsidR="002370D4" w:rsidRPr="00473FFB" w:rsidRDefault="002370D4" w:rsidP="0046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48">
              <w:rPr>
                <w:rFonts w:ascii="Times New Roman" w:hAnsi="Times New Roman" w:cs="Times New Roman"/>
                <w:sz w:val="24"/>
                <w:szCs w:val="24"/>
              </w:rPr>
              <w:t>– при поступлении на наиболее востребованные экономикой специальности</w:t>
            </w:r>
          </w:p>
        </w:tc>
        <w:tc>
          <w:tcPr>
            <w:tcW w:w="5166" w:type="dxa"/>
          </w:tcPr>
          <w:p w:rsidR="002370D4" w:rsidRPr="00467248" w:rsidRDefault="002370D4" w:rsidP="0046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4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906AB">
              <w:rPr>
                <w:rFonts w:ascii="Times New Roman" w:hAnsi="Times New Roman" w:cs="Times New Roman"/>
                <w:sz w:val="24"/>
                <w:szCs w:val="24"/>
              </w:rPr>
              <w:t>радиофизика и информационные технологии</w:t>
            </w:r>
          </w:p>
          <w:p w:rsidR="002370D4" w:rsidRPr="00473FFB" w:rsidRDefault="002370D4" w:rsidP="00467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0D4" w:rsidTr="00D93217">
        <w:tc>
          <w:tcPr>
            <w:tcW w:w="2019" w:type="dxa"/>
            <w:vMerge/>
          </w:tcPr>
          <w:p w:rsidR="002370D4" w:rsidRPr="00473FFB" w:rsidRDefault="00237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vAlign w:val="center"/>
          </w:tcPr>
          <w:p w:rsidR="002370D4" w:rsidRDefault="002370D4" w:rsidP="0094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Прошедшие срочную военную службы (почетный караул, погранслужба)</w:t>
            </w:r>
          </w:p>
          <w:p w:rsidR="008E38FB" w:rsidRPr="00473FFB" w:rsidRDefault="008E38FB" w:rsidP="008E3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FB">
              <w:rPr>
                <w:rFonts w:ascii="Times New Roman" w:hAnsi="Times New Roman" w:cs="Times New Roman"/>
                <w:sz w:val="24"/>
                <w:szCs w:val="24"/>
              </w:rPr>
              <w:t>(п.26.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E38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1" w:type="dxa"/>
          </w:tcPr>
          <w:p w:rsidR="002370D4" w:rsidRPr="00473FFB" w:rsidRDefault="002370D4" w:rsidP="0013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0F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первого высшего образования, имеющие рекомендацию (в количестве до 10 процентов от контрольных цифр (цифр приема)</w:t>
            </w:r>
          </w:p>
        </w:tc>
        <w:tc>
          <w:tcPr>
            <w:tcW w:w="5166" w:type="dxa"/>
          </w:tcPr>
          <w:p w:rsidR="00CC7EE9" w:rsidRDefault="00CC7EE9" w:rsidP="00CC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6AB">
              <w:rPr>
                <w:rFonts w:ascii="Times New Roman" w:hAnsi="Times New Roman" w:cs="Times New Roman"/>
                <w:sz w:val="24"/>
                <w:szCs w:val="24"/>
              </w:rPr>
              <w:t>– радиофизика и информационные технологии</w:t>
            </w:r>
          </w:p>
          <w:p w:rsidR="00CC7EE9" w:rsidRPr="00E906AB" w:rsidRDefault="00CC7EE9" w:rsidP="00CC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3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906AB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  <w:p w:rsidR="00CC7EE9" w:rsidRPr="00E906AB" w:rsidRDefault="00CC7EE9" w:rsidP="00CC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6AB">
              <w:rPr>
                <w:rFonts w:ascii="Times New Roman" w:hAnsi="Times New Roman" w:cs="Times New Roman"/>
                <w:sz w:val="24"/>
                <w:szCs w:val="24"/>
              </w:rPr>
              <w:t>– кибербезопасность</w:t>
            </w:r>
          </w:p>
          <w:p w:rsidR="002370D4" w:rsidRPr="00473FFB" w:rsidRDefault="00237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1B7" w:rsidRDefault="000721B7"/>
    <w:p w:rsidR="000721B7" w:rsidRDefault="000721B7">
      <w:r>
        <w:br w:type="page"/>
      </w:r>
    </w:p>
    <w:p w:rsidR="000721B7" w:rsidRDefault="000721B7"/>
    <w:tbl>
      <w:tblPr>
        <w:tblStyle w:val="a3"/>
        <w:tblW w:w="15358" w:type="dxa"/>
        <w:tblLook w:val="04A0" w:firstRow="1" w:lastRow="0" w:firstColumn="1" w:lastColumn="0" w:noHBand="0" w:noVBand="1"/>
      </w:tblPr>
      <w:tblGrid>
        <w:gridCol w:w="2019"/>
        <w:gridCol w:w="3042"/>
        <w:gridCol w:w="5131"/>
        <w:gridCol w:w="5166"/>
      </w:tblGrid>
      <w:tr w:rsidR="00D10137" w:rsidRPr="0054188E" w:rsidTr="000721B7">
        <w:trPr>
          <w:tblHeader/>
        </w:trPr>
        <w:tc>
          <w:tcPr>
            <w:tcW w:w="2019" w:type="dxa"/>
          </w:tcPr>
          <w:p w:rsidR="00D10137" w:rsidRPr="000721B7" w:rsidRDefault="0054188E" w:rsidP="0054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B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выпускников XI классов</w:t>
            </w:r>
          </w:p>
        </w:tc>
        <w:tc>
          <w:tcPr>
            <w:tcW w:w="3042" w:type="dxa"/>
            <w:vAlign w:val="center"/>
          </w:tcPr>
          <w:p w:rsidR="00D10137" w:rsidRPr="000721B7" w:rsidRDefault="0054188E" w:rsidP="0054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B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прохождения итоговой аттестации</w:t>
            </w:r>
          </w:p>
        </w:tc>
        <w:tc>
          <w:tcPr>
            <w:tcW w:w="5131" w:type="dxa"/>
            <w:vAlign w:val="center"/>
          </w:tcPr>
          <w:p w:rsidR="00D10137" w:rsidRPr="000721B7" w:rsidRDefault="0054188E" w:rsidP="00537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B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участи</w:t>
            </w:r>
            <w:r w:rsidR="0053798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72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 вступительной кампании в УВО</w:t>
            </w:r>
          </w:p>
        </w:tc>
        <w:tc>
          <w:tcPr>
            <w:tcW w:w="5166" w:type="dxa"/>
          </w:tcPr>
          <w:p w:rsidR="00D10137" w:rsidRPr="0054188E" w:rsidRDefault="00D10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137" w:rsidTr="00D93217">
        <w:tc>
          <w:tcPr>
            <w:tcW w:w="2019" w:type="dxa"/>
            <w:vMerge w:val="restart"/>
            <w:vAlign w:val="center"/>
          </w:tcPr>
          <w:p w:rsidR="00D10137" w:rsidRPr="00D10137" w:rsidRDefault="00D10137" w:rsidP="00D1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137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Учащиеся, обучающиеся на дому в 2023 году</w:t>
            </w:r>
          </w:p>
        </w:tc>
        <w:tc>
          <w:tcPr>
            <w:tcW w:w="3042" w:type="dxa"/>
          </w:tcPr>
          <w:p w:rsidR="00D10137" w:rsidRPr="00473FFB" w:rsidRDefault="00D1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37">
              <w:rPr>
                <w:rFonts w:ascii="Times New Roman" w:hAnsi="Times New Roman" w:cs="Times New Roman"/>
                <w:sz w:val="24"/>
                <w:szCs w:val="24"/>
              </w:rPr>
              <w:t>Освобождение от 2-х ЦЭ (годовая отметка в аттестат об общем среднем образовании)</w:t>
            </w:r>
          </w:p>
        </w:tc>
        <w:tc>
          <w:tcPr>
            <w:tcW w:w="5131" w:type="dxa"/>
          </w:tcPr>
          <w:p w:rsidR="00D10137" w:rsidRPr="00473FFB" w:rsidRDefault="00D1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37">
              <w:rPr>
                <w:rFonts w:ascii="Times New Roman" w:hAnsi="Times New Roman" w:cs="Times New Roman"/>
                <w:sz w:val="24"/>
                <w:szCs w:val="24"/>
              </w:rPr>
              <w:t>– участие в ЦТ в 2023 году не предусмотрено</w:t>
            </w:r>
          </w:p>
        </w:tc>
        <w:tc>
          <w:tcPr>
            <w:tcW w:w="5166" w:type="dxa"/>
          </w:tcPr>
          <w:p w:rsidR="00D10137" w:rsidRPr="00473FFB" w:rsidRDefault="00D1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137" w:rsidTr="00D93217">
        <w:tc>
          <w:tcPr>
            <w:tcW w:w="2019" w:type="dxa"/>
            <w:vMerge/>
          </w:tcPr>
          <w:p w:rsidR="00D10137" w:rsidRPr="00473FFB" w:rsidRDefault="00D1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D10137" w:rsidRPr="00473FFB" w:rsidRDefault="00D1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37">
              <w:rPr>
                <w:rFonts w:ascii="Times New Roman" w:hAnsi="Times New Roman" w:cs="Times New Roman"/>
                <w:sz w:val="24"/>
                <w:szCs w:val="24"/>
              </w:rPr>
              <w:t>Участие в ЦЭ по 2-м предметам</w:t>
            </w:r>
          </w:p>
        </w:tc>
        <w:tc>
          <w:tcPr>
            <w:tcW w:w="5131" w:type="dxa"/>
          </w:tcPr>
          <w:p w:rsidR="00D10137" w:rsidRPr="00473FFB" w:rsidRDefault="00D1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37">
              <w:rPr>
                <w:rFonts w:ascii="Times New Roman" w:hAnsi="Times New Roman" w:cs="Times New Roman"/>
                <w:sz w:val="24"/>
                <w:szCs w:val="24"/>
              </w:rPr>
              <w:t>– участие в ЦТ по 1-му предмету</w:t>
            </w:r>
          </w:p>
        </w:tc>
        <w:tc>
          <w:tcPr>
            <w:tcW w:w="5166" w:type="dxa"/>
          </w:tcPr>
          <w:p w:rsidR="00D10137" w:rsidRPr="00473FFB" w:rsidRDefault="00D1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137" w:rsidTr="00D93217">
        <w:trPr>
          <w:trHeight w:val="966"/>
        </w:trPr>
        <w:tc>
          <w:tcPr>
            <w:tcW w:w="2019" w:type="dxa"/>
            <w:vMerge w:val="restart"/>
          </w:tcPr>
          <w:p w:rsidR="00D10137" w:rsidRPr="00D10137" w:rsidRDefault="00D10137" w:rsidP="00D1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137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с нарушением слуха, зрения, функций опорно-двигательного аппарата</w:t>
            </w:r>
          </w:p>
        </w:tc>
        <w:tc>
          <w:tcPr>
            <w:tcW w:w="3042" w:type="dxa"/>
            <w:vAlign w:val="center"/>
          </w:tcPr>
          <w:p w:rsidR="00D10137" w:rsidRPr="00D10137" w:rsidRDefault="00D10137" w:rsidP="00D1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37">
              <w:rPr>
                <w:rFonts w:ascii="Times New Roman" w:hAnsi="Times New Roman" w:cs="Times New Roman"/>
                <w:sz w:val="24"/>
                <w:szCs w:val="24"/>
              </w:rPr>
              <w:t>Участие в ЦЭ по 2-м предметам</w:t>
            </w:r>
          </w:p>
        </w:tc>
        <w:tc>
          <w:tcPr>
            <w:tcW w:w="5131" w:type="dxa"/>
            <w:vAlign w:val="center"/>
          </w:tcPr>
          <w:p w:rsidR="00D10137" w:rsidRPr="00D10137" w:rsidRDefault="00D10137" w:rsidP="00D1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37">
              <w:rPr>
                <w:rFonts w:ascii="Times New Roman" w:hAnsi="Times New Roman" w:cs="Times New Roman"/>
                <w:sz w:val="24"/>
                <w:szCs w:val="24"/>
              </w:rPr>
              <w:t>– участие в ЦТ по 1-му предмету</w:t>
            </w:r>
          </w:p>
        </w:tc>
        <w:tc>
          <w:tcPr>
            <w:tcW w:w="5166" w:type="dxa"/>
            <w:vMerge w:val="restart"/>
          </w:tcPr>
          <w:p w:rsidR="00D10137" w:rsidRPr="00473FFB" w:rsidRDefault="00D10137" w:rsidP="00D1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137" w:rsidTr="00D93217">
        <w:trPr>
          <w:trHeight w:val="966"/>
        </w:trPr>
        <w:tc>
          <w:tcPr>
            <w:tcW w:w="2019" w:type="dxa"/>
            <w:vMerge/>
          </w:tcPr>
          <w:p w:rsidR="00D10137" w:rsidRPr="00D10137" w:rsidRDefault="00D10137" w:rsidP="00D1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</w:tcPr>
          <w:p w:rsidR="00D10137" w:rsidRPr="00D10137" w:rsidRDefault="00D10137" w:rsidP="00D1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37">
              <w:rPr>
                <w:rFonts w:ascii="Times New Roman" w:hAnsi="Times New Roman" w:cs="Times New Roman"/>
                <w:sz w:val="24"/>
                <w:szCs w:val="24"/>
              </w:rPr>
              <w:t>Выпускные экзамены в учреждении образования по 2-м предметам</w:t>
            </w:r>
          </w:p>
        </w:tc>
        <w:tc>
          <w:tcPr>
            <w:tcW w:w="5131" w:type="dxa"/>
          </w:tcPr>
          <w:p w:rsidR="00D10137" w:rsidRPr="00D10137" w:rsidRDefault="00D10137" w:rsidP="00D1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37">
              <w:rPr>
                <w:rFonts w:ascii="Times New Roman" w:hAnsi="Times New Roman" w:cs="Times New Roman"/>
                <w:sz w:val="24"/>
                <w:szCs w:val="24"/>
              </w:rPr>
              <w:t>– внутренние испытания в учреждениях высшего образования</w:t>
            </w:r>
          </w:p>
        </w:tc>
        <w:tc>
          <w:tcPr>
            <w:tcW w:w="5166" w:type="dxa"/>
            <w:vMerge/>
          </w:tcPr>
          <w:p w:rsidR="00D10137" w:rsidRPr="00473FFB" w:rsidRDefault="00D10137" w:rsidP="00D1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137" w:rsidTr="00E664D7">
        <w:trPr>
          <w:trHeight w:val="650"/>
        </w:trPr>
        <w:tc>
          <w:tcPr>
            <w:tcW w:w="2019" w:type="dxa"/>
            <w:vMerge w:val="restart"/>
          </w:tcPr>
          <w:p w:rsidR="00D10137" w:rsidRPr="00866AE2" w:rsidRDefault="00D10137" w:rsidP="00E66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AE2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Учащиеся, (под стражей, в специальных учебно-воспитательных учреждениях, лечебно-воспитательных учреждениях, в госучреждениях образования уголовно-исполнительной системы МВД</w:t>
            </w:r>
            <w:r w:rsidR="00866AE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42" w:type="dxa"/>
          </w:tcPr>
          <w:p w:rsidR="00D10137" w:rsidRPr="00473FFB" w:rsidRDefault="00D10137" w:rsidP="0086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37">
              <w:rPr>
                <w:rFonts w:ascii="Times New Roman" w:hAnsi="Times New Roman" w:cs="Times New Roman"/>
                <w:sz w:val="24"/>
                <w:szCs w:val="24"/>
              </w:rPr>
              <w:t>Участие в ЦЭ по 2-м предметам</w:t>
            </w:r>
          </w:p>
        </w:tc>
        <w:tc>
          <w:tcPr>
            <w:tcW w:w="5131" w:type="dxa"/>
          </w:tcPr>
          <w:p w:rsidR="00D10137" w:rsidRPr="00D10137" w:rsidRDefault="00D10137" w:rsidP="00D1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37">
              <w:rPr>
                <w:rFonts w:ascii="Times New Roman" w:hAnsi="Times New Roman" w:cs="Times New Roman"/>
                <w:sz w:val="24"/>
                <w:szCs w:val="24"/>
              </w:rPr>
              <w:t>– участие в ЦТ по 1-му предмету</w:t>
            </w:r>
          </w:p>
          <w:p w:rsidR="00D10137" w:rsidRPr="00473FFB" w:rsidRDefault="00D1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  <w:vMerge w:val="restart"/>
          </w:tcPr>
          <w:p w:rsidR="00D10137" w:rsidRPr="00473FFB" w:rsidRDefault="00D1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137" w:rsidTr="00D93217">
        <w:trPr>
          <w:trHeight w:val="1076"/>
        </w:trPr>
        <w:tc>
          <w:tcPr>
            <w:tcW w:w="2019" w:type="dxa"/>
            <w:vMerge/>
          </w:tcPr>
          <w:p w:rsidR="00D10137" w:rsidRPr="00D10137" w:rsidRDefault="00D10137" w:rsidP="00D1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D10137" w:rsidRPr="00D10137" w:rsidRDefault="00D10137" w:rsidP="00D1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37">
              <w:rPr>
                <w:rFonts w:ascii="Times New Roman" w:hAnsi="Times New Roman" w:cs="Times New Roman"/>
                <w:sz w:val="24"/>
                <w:szCs w:val="24"/>
              </w:rPr>
              <w:t>Выпускные экзамены в учреждении образования по 2-м предметам</w:t>
            </w:r>
          </w:p>
        </w:tc>
        <w:tc>
          <w:tcPr>
            <w:tcW w:w="5131" w:type="dxa"/>
          </w:tcPr>
          <w:p w:rsidR="00D10137" w:rsidRPr="00D10137" w:rsidRDefault="00D10137" w:rsidP="00D1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37">
              <w:rPr>
                <w:rFonts w:ascii="Times New Roman" w:hAnsi="Times New Roman" w:cs="Times New Roman"/>
                <w:sz w:val="24"/>
                <w:szCs w:val="24"/>
              </w:rPr>
              <w:t>– участие в ЦТ по 3-м предметам</w:t>
            </w:r>
          </w:p>
        </w:tc>
        <w:tc>
          <w:tcPr>
            <w:tcW w:w="5166" w:type="dxa"/>
            <w:vMerge/>
          </w:tcPr>
          <w:p w:rsidR="00D10137" w:rsidRPr="00473FFB" w:rsidRDefault="00D1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A13" w:rsidRDefault="00086A13"/>
    <w:sectPr w:rsidR="00086A13" w:rsidSect="00590DE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AD"/>
    <w:rsid w:val="000721B7"/>
    <w:rsid w:val="00077C7B"/>
    <w:rsid w:val="00086A13"/>
    <w:rsid w:val="00101BE9"/>
    <w:rsid w:val="001360FD"/>
    <w:rsid w:val="001453D0"/>
    <w:rsid w:val="00151EC0"/>
    <w:rsid w:val="00171DB9"/>
    <w:rsid w:val="001B3AC7"/>
    <w:rsid w:val="001C119C"/>
    <w:rsid w:val="002370D4"/>
    <w:rsid w:val="002D2B2E"/>
    <w:rsid w:val="00322865"/>
    <w:rsid w:val="00332EBA"/>
    <w:rsid w:val="00334B2E"/>
    <w:rsid w:val="00336427"/>
    <w:rsid w:val="003E245B"/>
    <w:rsid w:val="0043699A"/>
    <w:rsid w:val="00440470"/>
    <w:rsid w:val="00467248"/>
    <w:rsid w:val="00473FFB"/>
    <w:rsid w:val="00481B7C"/>
    <w:rsid w:val="004D3E1B"/>
    <w:rsid w:val="004D6E5A"/>
    <w:rsid w:val="004F53B4"/>
    <w:rsid w:val="00537023"/>
    <w:rsid w:val="00537989"/>
    <w:rsid w:val="0054188E"/>
    <w:rsid w:val="005703EB"/>
    <w:rsid w:val="0058336D"/>
    <w:rsid w:val="00590DE4"/>
    <w:rsid w:val="005A36CD"/>
    <w:rsid w:val="00646904"/>
    <w:rsid w:val="006858D4"/>
    <w:rsid w:val="006E6DAD"/>
    <w:rsid w:val="00714712"/>
    <w:rsid w:val="00721939"/>
    <w:rsid w:val="00723FC0"/>
    <w:rsid w:val="007411BB"/>
    <w:rsid w:val="007511A0"/>
    <w:rsid w:val="00756CB1"/>
    <w:rsid w:val="00766C5D"/>
    <w:rsid w:val="00805B1C"/>
    <w:rsid w:val="00837711"/>
    <w:rsid w:val="00866AE2"/>
    <w:rsid w:val="008A513D"/>
    <w:rsid w:val="008E38FB"/>
    <w:rsid w:val="009472F5"/>
    <w:rsid w:val="00A04AD0"/>
    <w:rsid w:val="00A24DB7"/>
    <w:rsid w:val="00A61A77"/>
    <w:rsid w:val="00AB4C20"/>
    <w:rsid w:val="00B46324"/>
    <w:rsid w:val="00B7781D"/>
    <w:rsid w:val="00B9183B"/>
    <w:rsid w:val="00BD3296"/>
    <w:rsid w:val="00BE0431"/>
    <w:rsid w:val="00C643B2"/>
    <w:rsid w:val="00C73047"/>
    <w:rsid w:val="00CB6F98"/>
    <w:rsid w:val="00CC7EE9"/>
    <w:rsid w:val="00CE109C"/>
    <w:rsid w:val="00D10137"/>
    <w:rsid w:val="00D32A18"/>
    <w:rsid w:val="00D93217"/>
    <w:rsid w:val="00DC5DAD"/>
    <w:rsid w:val="00DE1BA4"/>
    <w:rsid w:val="00DE6FD8"/>
    <w:rsid w:val="00E664D7"/>
    <w:rsid w:val="00E906AB"/>
    <w:rsid w:val="00EA7F3E"/>
    <w:rsid w:val="00F514E1"/>
    <w:rsid w:val="00F96FAB"/>
    <w:rsid w:val="00FB6843"/>
    <w:rsid w:val="00FB6C32"/>
    <w:rsid w:val="00FD25B9"/>
    <w:rsid w:val="00FD79E0"/>
    <w:rsid w:val="00FE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B6AD"/>
  <w15:chartTrackingRefBased/>
  <w15:docId w15:val="{B55776A3-DDE4-4A5B-9E41-24DB468D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6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1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Mazheika Natallia V.</dc:creator>
  <cp:keywords/>
  <dc:description/>
  <cp:lastModifiedBy>Alex</cp:lastModifiedBy>
  <cp:revision>5</cp:revision>
  <dcterms:created xsi:type="dcterms:W3CDTF">2023-03-23T14:55:00Z</dcterms:created>
  <dcterms:modified xsi:type="dcterms:W3CDTF">2023-03-24T08:21:00Z</dcterms:modified>
</cp:coreProperties>
</file>